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8F2" w14:textId="77777777" w:rsidR="00D5752F" w:rsidRPr="00EC6B81" w:rsidRDefault="00D5752F" w:rsidP="00D5752F">
      <w:pPr>
        <w:pStyle w:val="Kop1"/>
      </w:pPr>
      <w:r w:rsidRPr="00EC6B81">
        <w:t xml:space="preserve">Methodisch werkplan OA </w:t>
      </w:r>
      <w:r w:rsidRPr="00EC6B81">
        <w:br/>
      </w:r>
    </w:p>
    <w:tbl>
      <w:tblPr>
        <w:tblStyle w:val="Tabelraster1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551"/>
      </w:tblGrid>
      <w:tr w:rsidR="00D5752F" w:rsidRPr="00EC6B81" w14:paraId="104866DD" w14:textId="77777777" w:rsidTr="007D411A">
        <w:tc>
          <w:tcPr>
            <w:tcW w:w="9634" w:type="dxa"/>
            <w:gridSpan w:val="4"/>
            <w:shd w:val="clear" w:color="auto" w:fill="BFBFBF"/>
          </w:tcPr>
          <w:p w14:paraId="3EA6639D" w14:textId="77777777" w:rsidR="00D5752F" w:rsidRPr="00EC6B81" w:rsidRDefault="00D5752F" w:rsidP="007D411A">
            <w:pPr>
              <w:spacing w:after="0" w:line="240" w:lineRule="auto"/>
              <w:rPr>
                <w:sz w:val="28"/>
              </w:rPr>
            </w:pPr>
            <w:r w:rsidRPr="00EC6B81">
              <w:rPr>
                <w:b/>
                <w:sz w:val="28"/>
              </w:rPr>
              <w:t xml:space="preserve">Methodisch werkplan van Aventus </w:t>
            </w:r>
          </w:p>
        </w:tc>
      </w:tr>
      <w:tr w:rsidR="00D5752F" w:rsidRPr="00EC6B81" w14:paraId="3B0214AB" w14:textId="77777777" w:rsidTr="007D411A">
        <w:tc>
          <w:tcPr>
            <w:tcW w:w="2265" w:type="dxa"/>
            <w:shd w:val="clear" w:color="auto" w:fill="BFBFBF"/>
          </w:tcPr>
          <w:p w14:paraId="449EE42F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Naam</w:t>
            </w:r>
          </w:p>
        </w:tc>
        <w:tc>
          <w:tcPr>
            <w:tcW w:w="2265" w:type="dxa"/>
          </w:tcPr>
          <w:p w14:paraId="1EA4A5E2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2D7C9B88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Datum</w:t>
            </w:r>
          </w:p>
        </w:tc>
        <w:tc>
          <w:tcPr>
            <w:tcW w:w="2551" w:type="dxa"/>
          </w:tcPr>
          <w:p w14:paraId="20676E60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22D95EE3" w14:textId="77777777" w:rsidTr="007D411A">
        <w:tc>
          <w:tcPr>
            <w:tcW w:w="2265" w:type="dxa"/>
            <w:shd w:val="clear" w:color="auto" w:fill="BFBFBF"/>
          </w:tcPr>
          <w:p w14:paraId="59DFBC03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Vakgebied</w:t>
            </w:r>
          </w:p>
        </w:tc>
        <w:tc>
          <w:tcPr>
            <w:tcW w:w="2265" w:type="dxa"/>
          </w:tcPr>
          <w:p w14:paraId="773C9B6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6B228FDD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BPV-school</w:t>
            </w:r>
          </w:p>
        </w:tc>
        <w:tc>
          <w:tcPr>
            <w:tcW w:w="2551" w:type="dxa"/>
          </w:tcPr>
          <w:p w14:paraId="27F5FC3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7062647E" w14:textId="77777777" w:rsidTr="007D411A">
        <w:tc>
          <w:tcPr>
            <w:tcW w:w="2265" w:type="dxa"/>
            <w:shd w:val="clear" w:color="auto" w:fill="BFBFBF"/>
          </w:tcPr>
          <w:p w14:paraId="0819F7F2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Vak docent</w:t>
            </w:r>
          </w:p>
        </w:tc>
        <w:tc>
          <w:tcPr>
            <w:tcW w:w="2265" w:type="dxa"/>
          </w:tcPr>
          <w:p w14:paraId="6749AB58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103F4429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BPV-praktijk begeleider</w:t>
            </w:r>
          </w:p>
        </w:tc>
        <w:tc>
          <w:tcPr>
            <w:tcW w:w="2551" w:type="dxa"/>
          </w:tcPr>
          <w:p w14:paraId="66268FAA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43DC4486" w14:textId="77777777" w:rsidTr="007D411A">
        <w:tc>
          <w:tcPr>
            <w:tcW w:w="2265" w:type="dxa"/>
            <w:shd w:val="clear" w:color="auto" w:fill="BFBFBF"/>
          </w:tcPr>
          <w:p w14:paraId="09B619A8" w14:textId="77777777" w:rsidR="00D5752F" w:rsidRPr="00EC6B81" w:rsidRDefault="00D5752F" w:rsidP="007D411A">
            <w:pPr>
              <w:spacing w:after="0" w:line="240" w:lineRule="auto"/>
            </w:pPr>
            <w:r>
              <w:rPr>
                <w:b/>
              </w:rPr>
              <w:t>SLB</w:t>
            </w:r>
            <w:r w:rsidRPr="00EC6B81">
              <w:rPr>
                <w:b/>
              </w:rPr>
              <w:t>-er</w:t>
            </w:r>
          </w:p>
        </w:tc>
        <w:tc>
          <w:tcPr>
            <w:tcW w:w="2265" w:type="dxa"/>
          </w:tcPr>
          <w:p w14:paraId="2A02FA74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4F4F055D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Groep + aantal kinderen</w:t>
            </w:r>
          </w:p>
        </w:tc>
        <w:tc>
          <w:tcPr>
            <w:tcW w:w="2551" w:type="dxa"/>
          </w:tcPr>
          <w:p w14:paraId="258D96BB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</w:tbl>
    <w:p w14:paraId="743D922E" w14:textId="77777777" w:rsidR="00D5752F" w:rsidRPr="00EC6B81" w:rsidRDefault="00D5752F" w:rsidP="00D5752F">
      <w:pPr>
        <w:spacing w:after="0" w:line="240" w:lineRule="auto"/>
        <w:rPr>
          <w:szCs w:val="24"/>
        </w:rPr>
      </w:pPr>
    </w:p>
    <w:tbl>
      <w:tblPr>
        <w:tblStyle w:val="Tabelraster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D5752F" w:rsidRPr="00EC6B81" w14:paraId="0D7A2C23" w14:textId="77777777" w:rsidTr="007D411A">
        <w:tc>
          <w:tcPr>
            <w:tcW w:w="9634" w:type="dxa"/>
            <w:gridSpan w:val="2"/>
            <w:shd w:val="clear" w:color="auto" w:fill="BFBFBF"/>
          </w:tcPr>
          <w:p w14:paraId="791DF62E" w14:textId="77777777" w:rsidR="00D5752F" w:rsidRPr="00EC6B81" w:rsidRDefault="00D5752F" w:rsidP="007D411A">
            <w:pPr>
              <w:spacing w:after="0" w:line="240" w:lineRule="auto"/>
            </w:pPr>
          </w:p>
        </w:tc>
      </w:tr>
      <w:tr w:rsidR="00D5752F" w:rsidRPr="00EC6B81" w14:paraId="2E58EB25" w14:textId="77777777" w:rsidTr="007D411A">
        <w:tc>
          <w:tcPr>
            <w:tcW w:w="4817" w:type="dxa"/>
          </w:tcPr>
          <w:p w14:paraId="22FC0412" w14:textId="77777777" w:rsidR="00D5752F" w:rsidRPr="00EC6B81" w:rsidRDefault="00D5752F" w:rsidP="007D411A">
            <w:pPr>
              <w:spacing w:after="0" w:line="240" w:lineRule="auto"/>
              <w:rPr>
                <w:sz w:val="18"/>
              </w:rPr>
            </w:pPr>
            <w:r w:rsidRPr="00EC6B81">
              <w:rPr>
                <w:b/>
              </w:rPr>
              <w:t xml:space="preserve">Beginsituatie </w:t>
            </w:r>
            <w:r w:rsidRPr="00EC6B81">
              <w:rPr>
                <w:sz w:val="18"/>
              </w:rPr>
              <w:t>(in verhaalvorm)</w:t>
            </w:r>
          </w:p>
          <w:p w14:paraId="3934F9B6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deelnemers: (Leeftijd, geslacht, hoeveel jongens, hoeveel meisjes, organisatie = BPV school)</w:t>
            </w:r>
          </w:p>
          <w:p w14:paraId="405C866C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Aantal kinderen tijdens de activiteit</w:t>
            </w:r>
          </w:p>
          <w:p w14:paraId="389DA5C4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Waar voer je de activiteit uit?</w:t>
            </w:r>
          </w:p>
          <w:p w14:paraId="12ED2374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ontwikkelingsgebied staat centraal (Denk aan cognitief, sociaal-emotioneel, creatief, lichamelijk, enz.)?</w:t>
            </w:r>
          </w:p>
          <w:p w14:paraId="2E75C50D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Zoek in het boek of op internet (benoem de bron) kort informatie over het ontwikkelingsgebied en de bijbehorende doelgroep.</w:t>
            </w:r>
          </w:p>
          <w:p w14:paraId="77154821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begeleiding hebben de kinderen nodig die deelnemen aan de activiteit (Denk aan de verschillende niveaus in de groep)?</w:t>
            </w:r>
          </w:p>
          <w:p w14:paraId="067D13FA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</w:pPr>
            <w:r w:rsidRPr="00EC6B81">
              <w:rPr>
                <w:sz w:val="18"/>
              </w:rPr>
              <w:t>Vertel hoe jij de begeleiding (specifiek per kind) gaat uitvoeren, waar moet jij rekening mee houden?</w:t>
            </w:r>
          </w:p>
          <w:p w14:paraId="07740636" w14:textId="77777777" w:rsidR="00D5752F" w:rsidRPr="00EC6B81" w:rsidRDefault="00D5752F" w:rsidP="007D411A">
            <w:pPr>
              <w:spacing w:after="0" w:line="240" w:lineRule="auto"/>
              <w:rPr>
                <w:b/>
                <w:i/>
                <w:sz w:val="18"/>
              </w:rPr>
            </w:pPr>
          </w:p>
        </w:tc>
        <w:tc>
          <w:tcPr>
            <w:tcW w:w="4817" w:type="dxa"/>
          </w:tcPr>
          <w:p w14:paraId="091EF56D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03BA05BB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127A9414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038F7F23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330D1A3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18B361CF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34BC140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071A121A" w14:textId="77777777" w:rsidTr="007D411A">
        <w:tc>
          <w:tcPr>
            <w:tcW w:w="9634" w:type="dxa"/>
            <w:gridSpan w:val="2"/>
            <w:shd w:val="clear" w:color="auto" w:fill="BFBFBF"/>
          </w:tcPr>
          <w:p w14:paraId="2441B06D" w14:textId="77777777" w:rsidR="00D5752F" w:rsidRPr="00EC6B81" w:rsidRDefault="00D5752F" w:rsidP="007D411A">
            <w:pPr>
              <w:spacing w:after="0" w:line="240" w:lineRule="auto"/>
            </w:pPr>
          </w:p>
        </w:tc>
      </w:tr>
      <w:tr w:rsidR="00D5752F" w:rsidRPr="00EC6B81" w14:paraId="7B828915" w14:textId="77777777" w:rsidTr="007D411A">
        <w:tc>
          <w:tcPr>
            <w:tcW w:w="4817" w:type="dxa"/>
          </w:tcPr>
          <w:p w14:paraId="0E353462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>Wat is het doel van de activiteit?</w:t>
            </w:r>
          </w:p>
          <w:p w14:paraId="2A274B46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 xml:space="preserve">Welke bedoeling heb je met deze activiteit? </w:t>
            </w:r>
          </w:p>
          <w:p w14:paraId="407F94B2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Wat wil je aan het eind van de les bereikt hebben bij de leerlingen? (SMART) In één zin formuleren!</w:t>
            </w:r>
          </w:p>
          <w:p w14:paraId="79784973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Specifiek</w:t>
            </w:r>
            <w:r w:rsidRPr="00EC6B81">
              <w:rPr>
                <w:sz w:val="18"/>
              </w:rPr>
              <w:br/>
              <w:t>Wat wil ik bereiken? Wat is het concrete eindresultaat?</w:t>
            </w:r>
          </w:p>
          <w:p w14:paraId="16A6CA59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Meetbaar:</w:t>
            </w:r>
            <w:r w:rsidRPr="00EC6B81">
              <w:rPr>
                <w:sz w:val="18"/>
              </w:rPr>
              <w:br/>
              <w:t xml:space="preserve">Wanneer ben je tevreden met het resultaat? </w:t>
            </w:r>
          </w:p>
          <w:p w14:paraId="17AD7EB1" w14:textId="77777777" w:rsidR="00D5752F" w:rsidRPr="00EC6B81" w:rsidRDefault="00D5752F" w:rsidP="007D411A">
            <w:pPr>
              <w:spacing w:after="0" w:line="240" w:lineRule="auto"/>
              <w:ind w:left="720"/>
              <w:rPr>
                <w:sz w:val="18"/>
              </w:rPr>
            </w:pPr>
            <w:r w:rsidRPr="00EC6B81">
              <w:rPr>
                <w:sz w:val="18"/>
              </w:rPr>
              <w:t>Welke eisen stel je aan het eindresultaat?</w:t>
            </w:r>
          </w:p>
          <w:p w14:paraId="75E21547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Acceptabel:</w:t>
            </w:r>
            <w:r w:rsidRPr="00EC6B81">
              <w:rPr>
                <w:sz w:val="18"/>
              </w:rPr>
              <w:br/>
              <w:t>Past het doel bij de doelgroep?/het niveau?</w:t>
            </w:r>
          </w:p>
          <w:p w14:paraId="7D5741D8" w14:textId="77777777" w:rsidR="00D5752F" w:rsidRPr="00EC6B81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Realistisch:</w:t>
            </w:r>
            <w:r w:rsidRPr="00EC6B81">
              <w:rPr>
                <w:sz w:val="18"/>
              </w:rPr>
              <w:tab/>
            </w:r>
            <w:r w:rsidRPr="00EC6B81">
              <w:rPr>
                <w:sz w:val="18"/>
              </w:rPr>
              <w:br/>
              <w:t>Kan het wat ik wil? Is het haalbaar?</w:t>
            </w:r>
          </w:p>
          <w:p w14:paraId="56EF812F" w14:textId="77777777" w:rsidR="00D5752F" w:rsidRDefault="00D5752F" w:rsidP="00D5752F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Tijdgebonden:</w:t>
            </w:r>
            <w:r w:rsidRPr="00EC6B81">
              <w:rPr>
                <w:sz w:val="18"/>
              </w:rPr>
              <w:tab/>
            </w:r>
            <w:r w:rsidRPr="00EC6B81">
              <w:rPr>
                <w:sz w:val="18"/>
              </w:rPr>
              <w:br/>
              <w:t>Binnen welke tijdsperiode moet het Gerealiseerd worden?</w:t>
            </w:r>
          </w:p>
          <w:p w14:paraId="178601D1" w14:textId="4BFD4CC3" w:rsidR="00DF73F8" w:rsidRPr="0094301B" w:rsidRDefault="00DF73F8" w:rsidP="00DF73F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Voorbeeld SMART doel: </w:t>
            </w:r>
            <w:r w:rsidRPr="00DF73F8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nl-NL"/>
              </w:rPr>
              <w:t>“Aan het eind van mijn activiteit op donderdag 2 december 2021, hebben de kinderen van groep De Sterretjes hun pietendiploma behaald door zich te verkleden als Pietjes, cadeautjes in te pakken en een hindernisbaan te doorlopen”</w:t>
            </w:r>
          </w:p>
        </w:tc>
        <w:tc>
          <w:tcPr>
            <w:tcW w:w="4817" w:type="dxa"/>
          </w:tcPr>
          <w:p w14:paraId="0B007CA1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2CB9EDD4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73E5A079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4B4A4694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653EDE4B" w14:textId="77777777" w:rsidTr="007D411A">
        <w:tc>
          <w:tcPr>
            <w:tcW w:w="9634" w:type="dxa"/>
            <w:gridSpan w:val="2"/>
            <w:shd w:val="clear" w:color="auto" w:fill="BFBFBF"/>
          </w:tcPr>
          <w:p w14:paraId="59D1EB5B" w14:textId="77777777" w:rsidR="00D5752F" w:rsidRPr="00EC6B81" w:rsidRDefault="00D5752F" w:rsidP="007D411A">
            <w:pPr>
              <w:spacing w:after="0" w:line="240" w:lineRule="auto"/>
            </w:pPr>
          </w:p>
        </w:tc>
      </w:tr>
      <w:tr w:rsidR="00D5752F" w:rsidRPr="00EC6B81" w14:paraId="013BD333" w14:textId="77777777" w:rsidTr="007D411A">
        <w:tc>
          <w:tcPr>
            <w:tcW w:w="4817" w:type="dxa"/>
          </w:tcPr>
          <w:p w14:paraId="37E2D417" w14:textId="77777777" w:rsidR="00D5752F" w:rsidRPr="00EC6B81" w:rsidRDefault="00D5752F" w:rsidP="007D411A">
            <w:pPr>
              <w:spacing w:after="0" w:line="240" w:lineRule="auto"/>
            </w:pPr>
            <w:r w:rsidRPr="00EC6B81">
              <w:rPr>
                <w:b/>
              </w:rPr>
              <w:t xml:space="preserve">Persoonlijke aandachtspunten/leerdoelen </w:t>
            </w:r>
          </w:p>
          <w:p w14:paraId="13EF3EF7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i/>
                <w:sz w:val="18"/>
              </w:rPr>
              <w:t>Wat wil jij leren? (SMART)</w:t>
            </w:r>
          </w:p>
          <w:p w14:paraId="5C4F3D94" w14:textId="0159D72C" w:rsidR="00D5752F" w:rsidRPr="00DF73F8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EC6B81">
              <w:rPr>
                <w:i/>
                <w:sz w:val="18"/>
              </w:rPr>
              <w:t>Waar wil jij in tijdens deze activiteit op letten ten aanzien van je eigen vaardigheden?</w:t>
            </w:r>
          </w:p>
          <w:p w14:paraId="6EA066FB" w14:textId="1A9BADA3" w:rsidR="00DF73F8" w:rsidRDefault="00DF73F8" w:rsidP="00DF73F8">
            <w:pPr>
              <w:spacing w:after="0" w:line="240" w:lineRule="auto"/>
              <w:rPr>
                <w:i/>
              </w:rPr>
            </w:pPr>
          </w:p>
          <w:p w14:paraId="61610E5E" w14:textId="63712947" w:rsidR="00DF73F8" w:rsidRDefault="00DF73F8" w:rsidP="00DF73F8">
            <w:pPr>
              <w:spacing w:after="0" w:line="240" w:lineRule="auto"/>
              <w:rPr>
                <w:i/>
              </w:rPr>
            </w:pPr>
          </w:p>
          <w:p w14:paraId="07496FAC" w14:textId="274DDC06" w:rsidR="00DF73F8" w:rsidRDefault="00DF73F8" w:rsidP="00DF73F8">
            <w:pPr>
              <w:spacing w:after="0" w:line="240" w:lineRule="auto"/>
              <w:rPr>
                <w:i/>
              </w:rPr>
            </w:pPr>
          </w:p>
          <w:p w14:paraId="70FE910B" w14:textId="77777777" w:rsidR="00DF73F8" w:rsidRPr="00EC6B81" w:rsidRDefault="00DF73F8" w:rsidP="00DF73F8">
            <w:pPr>
              <w:spacing w:after="0" w:line="240" w:lineRule="auto"/>
              <w:rPr>
                <w:i/>
              </w:rPr>
            </w:pPr>
          </w:p>
          <w:p w14:paraId="66FA4B47" w14:textId="77777777" w:rsidR="00D5752F" w:rsidRPr="00EC6B81" w:rsidRDefault="00D5752F" w:rsidP="007D411A">
            <w:pPr>
              <w:spacing w:after="0" w:line="240" w:lineRule="auto"/>
              <w:ind w:left="360"/>
            </w:pPr>
          </w:p>
        </w:tc>
        <w:tc>
          <w:tcPr>
            <w:tcW w:w="4817" w:type="dxa"/>
          </w:tcPr>
          <w:p w14:paraId="2B26CDF1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 xml:space="preserve">1. </w:t>
            </w:r>
          </w:p>
          <w:p w14:paraId="0AB766A7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 xml:space="preserve">2. </w:t>
            </w:r>
          </w:p>
          <w:p w14:paraId="38E9CED0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3.</w:t>
            </w:r>
          </w:p>
          <w:p w14:paraId="7CAFD99A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03C8377E" w14:textId="77777777" w:rsidTr="007D411A">
        <w:tc>
          <w:tcPr>
            <w:tcW w:w="9634" w:type="dxa"/>
            <w:gridSpan w:val="2"/>
            <w:shd w:val="clear" w:color="auto" w:fill="BFBFBF"/>
          </w:tcPr>
          <w:p w14:paraId="6F21EE84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68F89110" w14:textId="77777777" w:rsidTr="007D411A">
        <w:tc>
          <w:tcPr>
            <w:tcW w:w="4817" w:type="dxa"/>
          </w:tcPr>
          <w:p w14:paraId="33058D41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Wat voor soort activiteit is het?</w:t>
            </w:r>
          </w:p>
          <w:p w14:paraId="7708BE18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Vrije activiteit.</w:t>
            </w:r>
          </w:p>
          <w:p w14:paraId="25718380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Aanbodgericht werken</w:t>
            </w:r>
          </w:p>
          <w:p w14:paraId="0ECE84D1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Vraaggericht werken</w:t>
            </w:r>
          </w:p>
          <w:p w14:paraId="23CA0C10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Resultaat gericht</w:t>
            </w:r>
          </w:p>
          <w:p w14:paraId="193D75E4" w14:textId="77777777" w:rsidR="00D5752F" w:rsidRPr="00EC6B81" w:rsidRDefault="00D5752F" w:rsidP="00D5752F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  <w:u w:val="single"/>
              </w:rPr>
              <w:t>Geef een toelichting waarom dit zo is!</w:t>
            </w:r>
          </w:p>
          <w:p w14:paraId="65E06885" w14:textId="77777777" w:rsidR="00D5752F" w:rsidRPr="00EC6B81" w:rsidRDefault="00D5752F" w:rsidP="007D411A">
            <w:pPr>
              <w:spacing w:after="0" w:line="240" w:lineRule="auto"/>
              <w:rPr>
                <w:b/>
                <w:i/>
                <w:sz w:val="18"/>
              </w:rPr>
            </w:pPr>
          </w:p>
          <w:p w14:paraId="6D169519" w14:textId="77777777" w:rsidR="00D5752F" w:rsidRPr="00EC6B81" w:rsidRDefault="00D5752F" w:rsidP="007D411A">
            <w:pPr>
              <w:spacing w:after="0" w:line="240" w:lineRule="auto"/>
              <w:rPr>
                <w:b/>
                <w:i/>
                <w:sz w:val="18"/>
              </w:rPr>
            </w:pPr>
          </w:p>
        </w:tc>
        <w:tc>
          <w:tcPr>
            <w:tcW w:w="4817" w:type="dxa"/>
          </w:tcPr>
          <w:p w14:paraId="1662D7AC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</w:tbl>
    <w:p w14:paraId="22E1F9C4" w14:textId="77777777" w:rsidR="00D5752F" w:rsidRPr="00EC6B81" w:rsidRDefault="00D5752F" w:rsidP="00D5752F">
      <w:pPr>
        <w:spacing w:after="0" w:line="259" w:lineRule="auto"/>
        <w:outlineLvl w:val="0"/>
        <w:rPr>
          <w:b/>
          <w:color w:val="5B9BD5"/>
          <w:sz w:val="28"/>
        </w:rPr>
        <w:sectPr w:rsidR="00D5752F" w:rsidRPr="00EC6B81" w:rsidSect="00933D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379DB5" w14:textId="77777777" w:rsidR="00D5752F" w:rsidRPr="00EC6B81" w:rsidRDefault="00D5752F" w:rsidP="00D5752F">
      <w:pPr>
        <w:spacing w:after="0" w:line="259" w:lineRule="auto"/>
        <w:outlineLvl w:val="0"/>
        <w:rPr>
          <w:b/>
          <w:color w:val="5B9BD5"/>
          <w:sz w:val="28"/>
        </w:rPr>
      </w:pPr>
      <w:bookmarkStart w:id="0" w:name="_Toc8118538"/>
      <w:bookmarkStart w:id="1" w:name="_Toc40773783"/>
      <w:bookmarkStart w:id="2" w:name="_Toc40774227"/>
      <w:bookmarkStart w:id="3" w:name="_Toc66710231"/>
      <w:r w:rsidRPr="00EC6B81">
        <w:rPr>
          <w:b/>
          <w:color w:val="5B9BD5"/>
          <w:sz w:val="28"/>
        </w:rPr>
        <w:lastRenderedPageBreak/>
        <w:t>Het schrijven van de Activiteit – Voorbereiding – Uitvoering</w:t>
      </w:r>
      <w:bookmarkEnd w:id="0"/>
      <w:bookmarkEnd w:id="1"/>
      <w:bookmarkEnd w:id="2"/>
      <w:bookmarkEnd w:id="3"/>
    </w:p>
    <w:p w14:paraId="3AAA09DD" w14:textId="77777777" w:rsidR="00D5752F" w:rsidRPr="00EC6B81" w:rsidRDefault="00D5752F" w:rsidP="00D5752F">
      <w:pPr>
        <w:spacing w:after="0" w:line="240" w:lineRule="auto"/>
        <w:rPr>
          <w:szCs w:val="24"/>
        </w:rPr>
      </w:pPr>
    </w:p>
    <w:tbl>
      <w:tblPr>
        <w:tblStyle w:val="Tabelraster1"/>
        <w:tblW w:w="14879" w:type="dxa"/>
        <w:tblLook w:val="04A0" w:firstRow="1" w:lastRow="0" w:firstColumn="1" w:lastColumn="0" w:noHBand="0" w:noVBand="1"/>
      </w:tblPr>
      <w:tblGrid>
        <w:gridCol w:w="2912"/>
        <w:gridCol w:w="5558"/>
        <w:gridCol w:w="5559"/>
        <w:gridCol w:w="850"/>
      </w:tblGrid>
      <w:tr w:rsidR="00D5752F" w:rsidRPr="00EC6B81" w14:paraId="417C5302" w14:textId="77777777" w:rsidTr="007D411A">
        <w:tc>
          <w:tcPr>
            <w:tcW w:w="2912" w:type="dxa"/>
            <w:shd w:val="clear" w:color="auto" w:fill="BFBFBF"/>
          </w:tcPr>
          <w:p w14:paraId="28492659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  <w:p w14:paraId="1950ED9D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5558" w:type="dxa"/>
            <w:shd w:val="clear" w:color="auto" w:fill="BFBFBF"/>
          </w:tcPr>
          <w:p w14:paraId="50B86C3D" w14:textId="77777777" w:rsidR="00D5752F" w:rsidRPr="00EC6B81" w:rsidRDefault="00D5752F" w:rsidP="007D411A">
            <w:pPr>
              <w:spacing w:after="0" w:line="240" w:lineRule="auto"/>
              <w:jc w:val="center"/>
              <w:rPr>
                <w:b/>
              </w:rPr>
            </w:pPr>
            <w:r w:rsidRPr="00EC6B81">
              <w:rPr>
                <w:b/>
              </w:rPr>
              <w:t>Voorbereiding</w:t>
            </w:r>
          </w:p>
          <w:p w14:paraId="4E1D2F95" w14:textId="77777777" w:rsidR="00D5752F" w:rsidRPr="00EC6B81" w:rsidRDefault="00D5752F" w:rsidP="007D411A">
            <w:pPr>
              <w:spacing w:after="0" w:line="240" w:lineRule="auto"/>
              <w:jc w:val="center"/>
            </w:pPr>
            <w:r w:rsidRPr="00EC6B81">
              <w:rPr>
                <w:sz w:val="18"/>
              </w:rPr>
              <w:t xml:space="preserve">(Welke voorbereiding moet je treffen? Wat moet je daar voor regelen? Welke materialen en technieken ga je gebruiken? Wat heb je nodig?) </w:t>
            </w:r>
          </w:p>
        </w:tc>
        <w:tc>
          <w:tcPr>
            <w:tcW w:w="5559" w:type="dxa"/>
            <w:shd w:val="clear" w:color="auto" w:fill="BFBFBF"/>
          </w:tcPr>
          <w:p w14:paraId="50B755A6" w14:textId="77777777" w:rsidR="00D5752F" w:rsidRPr="00EC6B81" w:rsidRDefault="00D5752F" w:rsidP="007D411A">
            <w:pPr>
              <w:spacing w:after="0" w:line="240" w:lineRule="auto"/>
              <w:jc w:val="center"/>
              <w:rPr>
                <w:b/>
              </w:rPr>
            </w:pPr>
            <w:r w:rsidRPr="00EC6B81">
              <w:rPr>
                <w:b/>
              </w:rPr>
              <w:t>Uitvoering</w:t>
            </w:r>
          </w:p>
          <w:p w14:paraId="245D9813" w14:textId="77777777" w:rsidR="00D5752F" w:rsidRPr="00EC6B81" w:rsidRDefault="00D5752F" w:rsidP="007D411A">
            <w:pPr>
              <w:spacing w:after="0" w:line="240" w:lineRule="auto"/>
              <w:jc w:val="center"/>
              <w:rPr>
                <w:sz w:val="18"/>
              </w:rPr>
            </w:pPr>
            <w:r w:rsidRPr="00EC6B81">
              <w:rPr>
                <w:sz w:val="18"/>
              </w:rPr>
              <w:t xml:space="preserve">(Hoe ga je de deelnemers begeleiden tijdens de activiteit? </w:t>
            </w:r>
            <w:r w:rsidRPr="00EC6B81">
              <w:rPr>
                <w:sz w:val="18"/>
              </w:rPr>
              <w:br/>
              <w:t>Hoe motiveer je ze?)</w:t>
            </w:r>
          </w:p>
        </w:tc>
        <w:tc>
          <w:tcPr>
            <w:tcW w:w="850" w:type="dxa"/>
            <w:shd w:val="clear" w:color="auto" w:fill="BFBFBF"/>
          </w:tcPr>
          <w:p w14:paraId="359FD16B" w14:textId="77777777" w:rsidR="00D5752F" w:rsidRPr="00EC6B81" w:rsidRDefault="00D5752F" w:rsidP="007D411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C6B81">
              <w:rPr>
                <w:b/>
                <w:sz w:val="20"/>
              </w:rPr>
              <w:t xml:space="preserve">Tijd </w:t>
            </w:r>
          </w:p>
          <w:p w14:paraId="4F31B868" w14:textId="77777777" w:rsidR="00D5752F" w:rsidRPr="00EC6B81" w:rsidRDefault="00D5752F" w:rsidP="007D41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C6B81">
              <w:rPr>
                <w:rFonts w:cs="Calibri"/>
                <w:b/>
              </w:rPr>
              <w:sym w:font="Wingdings 2" w:char="F090"/>
            </w:r>
          </w:p>
        </w:tc>
      </w:tr>
      <w:tr w:rsidR="00D5752F" w:rsidRPr="00EC6B81" w14:paraId="16BC9C37" w14:textId="77777777" w:rsidTr="007D411A">
        <w:trPr>
          <w:trHeight w:val="2198"/>
        </w:trPr>
        <w:tc>
          <w:tcPr>
            <w:tcW w:w="2912" w:type="dxa"/>
            <w:shd w:val="clear" w:color="auto" w:fill="BFBFBF"/>
          </w:tcPr>
          <w:p w14:paraId="59895CC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Inleiding</w:t>
            </w:r>
          </w:p>
          <w:p w14:paraId="05B90B19" w14:textId="77777777" w:rsidR="00D5752F" w:rsidRPr="00EC6B81" w:rsidRDefault="00D5752F" w:rsidP="00D5752F">
            <w:pPr>
              <w:numPr>
                <w:ilvl w:val="1"/>
                <w:numId w:val="3"/>
              </w:numPr>
              <w:spacing w:after="0" w:line="240" w:lineRule="auto"/>
              <w:ind w:left="360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Voorkennis ophalen</w:t>
            </w:r>
          </w:p>
          <w:p w14:paraId="26EB7887" w14:textId="77777777" w:rsidR="00D5752F" w:rsidRPr="00EC6B81" w:rsidRDefault="00D5752F" w:rsidP="00D5752F">
            <w:pPr>
              <w:numPr>
                <w:ilvl w:val="1"/>
                <w:numId w:val="3"/>
              </w:numPr>
              <w:spacing w:after="0" w:line="240" w:lineRule="auto"/>
              <w:ind w:left="360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Doel benoemen</w:t>
            </w:r>
          </w:p>
          <w:p w14:paraId="327BA098" w14:textId="77777777" w:rsidR="00D5752F" w:rsidRPr="00EC6B81" w:rsidRDefault="00D5752F" w:rsidP="00D5752F">
            <w:pPr>
              <w:numPr>
                <w:ilvl w:val="1"/>
                <w:numId w:val="3"/>
              </w:numPr>
              <w:spacing w:after="0" w:line="240" w:lineRule="auto"/>
              <w:ind w:left="360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Lesopbouw benoemen</w:t>
            </w:r>
          </w:p>
          <w:p w14:paraId="4BCCC0FC" w14:textId="77777777" w:rsidR="00D5752F" w:rsidRPr="00EC6B81" w:rsidRDefault="00D5752F" w:rsidP="00D5752F">
            <w:pPr>
              <w:numPr>
                <w:ilvl w:val="1"/>
                <w:numId w:val="3"/>
              </w:numPr>
              <w:spacing w:after="0" w:line="240" w:lineRule="auto"/>
              <w:ind w:left="360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Wat is het “nut” van deze les?</w:t>
            </w:r>
          </w:p>
          <w:p w14:paraId="09144E41" w14:textId="77777777" w:rsidR="00D5752F" w:rsidRPr="00EC6B81" w:rsidRDefault="00D5752F" w:rsidP="00D5752F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Welke “rijke instap” gebruik je?</w:t>
            </w:r>
          </w:p>
          <w:p w14:paraId="6B0ACAC2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Hoe ga je uitleg geven?</w:t>
            </w:r>
          </w:p>
          <w:p w14:paraId="181168B1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Welke concrete voorbeelden ga je benoemen?</w:t>
            </w:r>
          </w:p>
          <w:p w14:paraId="6EEA1DA6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Denk aan: hardop denkend voor doen (</w:t>
            </w:r>
            <w:proofErr w:type="spellStart"/>
            <w:r w:rsidRPr="00EC6B81">
              <w:rPr>
                <w:i/>
                <w:sz w:val="18"/>
                <w:szCs w:val="20"/>
              </w:rPr>
              <w:t>moddellen</w:t>
            </w:r>
            <w:proofErr w:type="spellEnd"/>
            <w:r w:rsidRPr="00EC6B81">
              <w:rPr>
                <w:i/>
                <w:sz w:val="18"/>
                <w:szCs w:val="20"/>
              </w:rPr>
              <w:t xml:space="preserve">) </w:t>
            </w:r>
          </w:p>
        </w:tc>
        <w:tc>
          <w:tcPr>
            <w:tcW w:w="5558" w:type="dxa"/>
          </w:tcPr>
          <w:p w14:paraId="268050DC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5559" w:type="dxa"/>
          </w:tcPr>
          <w:p w14:paraId="23AABC99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681207A8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EC6B81" w14:paraId="6624EFE9" w14:textId="77777777" w:rsidTr="007D411A">
        <w:tc>
          <w:tcPr>
            <w:tcW w:w="2912" w:type="dxa"/>
            <w:shd w:val="clear" w:color="auto" w:fill="BFBFBF"/>
          </w:tcPr>
          <w:p w14:paraId="5CC197D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Kern</w:t>
            </w:r>
          </w:p>
          <w:p w14:paraId="09EACCE1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EC6B81">
              <w:rPr>
                <w:i/>
                <w:sz w:val="18"/>
                <w:szCs w:val="20"/>
              </w:rPr>
              <w:t>Laat leerlingen oefenen en begeleidt de leerlingen daar bij.</w:t>
            </w:r>
          </w:p>
          <w:p w14:paraId="0FC288F1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Kinderen gaan zelf aan het werk met de leerstof.</w:t>
            </w:r>
          </w:p>
          <w:p w14:paraId="350C37AE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Waar verwacht je dat je extra hulp moet aan bieden?</w:t>
            </w:r>
          </w:p>
          <w:p w14:paraId="30C0D58B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</w:pPr>
            <w:r w:rsidRPr="00EC6B81">
              <w:rPr>
                <w:i/>
                <w:sz w:val="18"/>
                <w:szCs w:val="20"/>
              </w:rPr>
              <w:t>Welke kinderen hebben extra instructie nodig en welke kinderen kunnen al aan het werk?</w:t>
            </w:r>
          </w:p>
        </w:tc>
        <w:tc>
          <w:tcPr>
            <w:tcW w:w="5558" w:type="dxa"/>
          </w:tcPr>
          <w:p w14:paraId="70CD0C56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5559" w:type="dxa"/>
          </w:tcPr>
          <w:p w14:paraId="055F2D17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2F5189EC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</w:p>
        </w:tc>
      </w:tr>
      <w:tr w:rsidR="00D5752F" w:rsidRPr="008C15C1" w14:paraId="5B9BF442" w14:textId="77777777" w:rsidTr="007D411A">
        <w:tc>
          <w:tcPr>
            <w:tcW w:w="2912" w:type="dxa"/>
            <w:shd w:val="clear" w:color="auto" w:fill="BFBFBF"/>
          </w:tcPr>
          <w:p w14:paraId="32149AEE" w14:textId="77777777" w:rsidR="00D5752F" w:rsidRPr="00EC6B81" w:rsidRDefault="00D5752F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Afsluiting</w:t>
            </w:r>
          </w:p>
          <w:p w14:paraId="5B887BC5" w14:textId="77777777" w:rsidR="00D5752F" w:rsidRPr="00EC6B81" w:rsidRDefault="00D5752F" w:rsidP="00D5752F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Proces evaluatie</w:t>
            </w:r>
          </w:p>
          <w:p w14:paraId="1E011035" w14:textId="77777777" w:rsidR="00D5752F" w:rsidRPr="00EC6B81" w:rsidRDefault="00D5752F" w:rsidP="00D5752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Product evaluatie</w:t>
            </w:r>
          </w:p>
          <w:p w14:paraId="29D77A5A" w14:textId="77777777" w:rsidR="00D5752F" w:rsidRPr="00EC6B81" w:rsidRDefault="00D5752F" w:rsidP="00D5752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Zijn de doelen behaald?</w:t>
            </w:r>
          </w:p>
          <w:p w14:paraId="4A7D91E8" w14:textId="77777777" w:rsidR="00D5752F" w:rsidRPr="00EC6B81" w:rsidRDefault="00D5752F" w:rsidP="00D5752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C6B81">
              <w:rPr>
                <w:i/>
                <w:sz w:val="18"/>
                <w:szCs w:val="20"/>
              </w:rPr>
              <w:t>Wat vonden de leerlingen er van?</w:t>
            </w:r>
          </w:p>
        </w:tc>
        <w:tc>
          <w:tcPr>
            <w:tcW w:w="5558" w:type="dxa"/>
          </w:tcPr>
          <w:p w14:paraId="4E53487F" w14:textId="77777777" w:rsidR="00D5752F" w:rsidRPr="008C15C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5559" w:type="dxa"/>
          </w:tcPr>
          <w:p w14:paraId="6C111A75" w14:textId="77777777" w:rsidR="00D5752F" w:rsidRPr="008C15C1" w:rsidRDefault="00D5752F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6730F10A" w14:textId="77777777" w:rsidR="00D5752F" w:rsidRPr="008C15C1" w:rsidRDefault="00D5752F" w:rsidP="007D411A">
            <w:pPr>
              <w:spacing w:after="0" w:line="240" w:lineRule="auto"/>
              <w:rPr>
                <w:b/>
              </w:rPr>
            </w:pPr>
          </w:p>
        </w:tc>
      </w:tr>
    </w:tbl>
    <w:p w14:paraId="0D2E8EFE" w14:textId="77777777" w:rsidR="00D5752F" w:rsidRDefault="00D5752F" w:rsidP="00D5752F">
      <w:pPr>
        <w:tabs>
          <w:tab w:val="left" w:pos="5040"/>
        </w:tabs>
      </w:pPr>
    </w:p>
    <w:p w14:paraId="08F669D6" w14:textId="014F7699" w:rsidR="00D5752F" w:rsidRPr="00D5752F" w:rsidRDefault="00D5752F" w:rsidP="00D5752F">
      <w:pPr>
        <w:tabs>
          <w:tab w:val="left" w:pos="1155"/>
        </w:tabs>
        <w:sectPr w:rsidR="00D5752F" w:rsidRPr="00D5752F" w:rsidSect="003F2480">
          <w:headerReference w:type="default" r:id="rId7"/>
          <w:footerReference w:type="default" r:id="rId8"/>
          <w:pgSz w:w="16838" w:h="11906" w:orient="landscape"/>
          <w:pgMar w:top="1418" w:right="1418" w:bottom="1418" w:left="1418" w:header="709" w:footer="709" w:gutter="0"/>
          <w:pgNumType w:start="13"/>
          <w:cols w:space="708"/>
          <w:docGrid w:linePitch="360"/>
        </w:sectPr>
      </w:pPr>
      <w:r>
        <w:tab/>
      </w:r>
    </w:p>
    <w:p w14:paraId="409435DD" w14:textId="77777777" w:rsidR="00AF0DD6" w:rsidRDefault="00AF0DD6" w:rsidP="00D5752F"/>
    <w:sectPr w:rsidR="00AF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B44A" w14:textId="77777777" w:rsidR="00000000" w:rsidRDefault="00DF73F8">
      <w:pPr>
        <w:spacing w:after="0" w:line="240" w:lineRule="auto"/>
      </w:pPr>
      <w:r>
        <w:separator/>
      </w:r>
    </w:p>
  </w:endnote>
  <w:endnote w:type="continuationSeparator" w:id="0">
    <w:p w14:paraId="50D06044" w14:textId="77777777" w:rsidR="00000000" w:rsidRDefault="00DF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1130"/>
      <w:docPartObj>
        <w:docPartGallery w:val="Page Numbers (Bottom of Page)"/>
        <w:docPartUnique/>
      </w:docPartObj>
    </w:sdtPr>
    <w:sdtEndPr/>
    <w:sdtContent>
      <w:p w14:paraId="4B90F261" w14:textId="77777777" w:rsidR="003F2480" w:rsidRDefault="00D5752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F45E3" w14:textId="77777777" w:rsidR="003D6730" w:rsidRDefault="00DF73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E60A" w14:textId="77777777" w:rsidR="00000000" w:rsidRDefault="00DF73F8">
      <w:pPr>
        <w:spacing w:after="0" w:line="240" w:lineRule="auto"/>
      </w:pPr>
      <w:r>
        <w:separator/>
      </w:r>
    </w:p>
  </w:footnote>
  <w:footnote w:type="continuationSeparator" w:id="0">
    <w:p w14:paraId="737C45A4" w14:textId="77777777" w:rsidR="00000000" w:rsidRDefault="00DF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F2C2" w14:textId="77777777" w:rsidR="003D6730" w:rsidRDefault="00D5752F">
    <w:pPr>
      <w:pStyle w:val="Koptekst"/>
    </w:pPr>
    <w:r>
      <w:t>Voelen, Pedagogisch Werk, basisdeel, 2020-2023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CF3"/>
    <w:multiLevelType w:val="hybridMultilevel"/>
    <w:tmpl w:val="BB821A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</w:rPr>
    </w:lvl>
    <w:lvl w:ilvl="1" w:tplc="42DA16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BEE"/>
    <w:multiLevelType w:val="hybridMultilevel"/>
    <w:tmpl w:val="E912F1CA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4332F"/>
    <w:multiLevelType w:val="hybridMultilevel"/>
    <w:tmpl w:val="88CEDF18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18"/>
      </w:rPr>
    </w:lvl>
    <w:lvl w:ilvl="1" w:tplc="42DA16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65BE"/>
    <w:multiLevelType w:val="hybridMultilevel"/>
    <w:tmpl w:val="F416B6D8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215EF"/>
    <w:multiLevelType w:val="hybridMultilevel"/>
    <w:tmpl w:val="37728F8E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4039A"/>
    <w:multiLevelType w:val="hybridMultilevel"/>
    <w:tmpl w:val="BA6AEFEE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2F"/>
    <w:rsid w:val="00AF0DD6"/>
    <w:rsid w:val="00D5752F"/>
    <w:rsid w:val="00D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99CB"/>
  <w15:chartTrackingRefBased/>
  <w15:docId w15:val="{906678FC-3D5F-4ADE-BE18-0E22DA80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52F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D57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5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52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5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52F"/>
    <w:rPr>
      <w:rFonts w:ascii="Calibri" w:eastAsia="Calibri" w:hAnsi="Calibri" w:cs="Times New Roman"/>
    </w:rPr>
  </w:style>
  <w:style w:type="table" w:customStyle="1" w:styleId="Tabelraster1">
    <w:name w:val="Tabelraster1"/>
    <w:basedOn w:val="Standaardtabel"/>
    <w:next w:val="Tabelraster"/>
    <w:uiPriority w:val="39"/>
    <w:rsid w:val="00D5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5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Marte Beens</cp:lastModifiedBy>
  <cp:revision>2</cp:revision>
  <dcterms:created xsi:type="dcterms:W3CDTF">2021-11-11T08:26:00Z</dcterms:created>
  <dcterms:modified xsi:type="dcterms:W3CDTF">2021-11-11T08:26:00Z</dcterms:modified>
</cp:coreProperties>
</file>